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73" w:rsidRDefault="003B3F73">
      <w:r>
        <w:t>Name ________________________________________________</w:t>
      </w:r>
      <w:r>
        <w:tab/>
      </w:r>
    </w:p>
    <w:p w:rsidR="001712AE" w:rsidRDefault="003B3F73">
      <w:r>
        <w:t>STUDENT SHEET</w:t>
      </w:r>
    </w:p>
    <w:p w:rsidR="003B3F73" w:rsidRDefault="00873BAC">
      <w:r>
        <w:t xml:space="preserve">Teachers, cut and paste your own Student Data Table Use the correct table depending on your how many players you will have per team. </w:t>
      </w:r>
    </w:p>
    <w:p w:rsidR="00873BAC" w:rsidRDefault="00873BAC">
      <w:r>
        <w:t xml:space="preserve">After each round of WAR, have students write down how many cards that they had left (including the ocean). For everyone but the ocean, briefly describe how successful their life/lives are (did they just have enough cards to maintain, did they have extra </w:t>
      </w:r>
    </w:p>
    <w:p w:rsidR="003B3F73" w:rsidRDefault="00873BAC">
      <w:r>
        <w:t>Two people 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80"/>
        <w:gridCol w:w="6295"/>
      </w:tblGrid>
      <w:tr w:rsidR="003B3F73" w:rsidTr="00E5275F">
        <w:tc>
          <w:tcPr>
            <w:tcW w:w="1975" w:type="dxa"/>
          </w:tcPr>
          <w:p w:rsidR="003B3F73" w:rsidRDefault="003B3F73"/>
        </w:tc>
        <w:tc>
          <w:tcPr>
            <w:tcW w:w="1080" w:type="dxa"/>
          </w:tcPr>
          <w:p w:rsidR="003B3F73" w:rsidRDefault="003B3F73">
            <w:r>
              <w:t>Ocean</w:t>
            </w:r>
          </w:p>
        </w:tc>
        <w:tc>
          <w:tcPr>
            <w:tcW w:w="6295" w:type="dxa"/>
          </w:tcPr>
          <w:p w:rsidR="003B3F73" w:rsidRDefault="003B3F73">
            <w:r>
              <w:t>Marine organism__________________________</w:t>
            </w:r>
          </w:p>
        </w:tc>
      </w:tr>
      <w:tr w:rsidR="003B3F73" w:rsidTr="00E5275F">
        <w:tc>
          <w:tcPr>
            <w:tcW w:w="1975" w:type="dxa"/>
          </w:tcPr>
          <w:p w:rsidR="003B3F73" w:rsidRDefault="003B3F73">
            <w:r>
              <w:t>8.2 pH</w:t>
            </w:r>
          </w:p>
        </w:tc>
        <w:tc>
          <w:tcPr>
            <w:tcW w:w="1080" w:type="dxa"/>
          </w:tcPr>
          <w:p w:rsidR="003B3F73" w:rsidRDefault="003B3F73"/>
          <w:p w:rsidR="003B3F73" w:rsidRDefault="003B3F73"/>
        </w:tc>
        <w:tc>
          <w:tcPr>
            <w:tcW w:w="6295" w:type="dxa"/>
          </w:tcPr>
          <w:p w:rsidR="003B3F73" w:rsidRDefault="003B3F73"/>
        </w:tc>
      </w:tr>
      <w:tr w:rsidR="003B3F73" w:rsidTr="00E5275F">
        <w:tc>
          <w:tcPr>
            <w:tcW w:w="1975" w:type="dxa"/>
          </w:tcPr>
          <w:p w:rsidR="003B3F73" w:rsidRDefault="003B3F73">
            <w:r>
              <w:t>8.1 pH</w:t>
            </w:r>
          </w:p>
        </w:tc>
        <w:tc>
          <w:tcPr>
            <w:tcW w:w="1080" w:type="dxa"/>
          </w:tcPr>
          <w:p w:rsidR="003B3F73" w:rsidRDefault="003B3F73"/>
          <w:p w:rsidR="003B3F73" w:rsidRDefault="003B3F73"/>
        </w:tc>
        <w:tc>
          <w:tcPr>
            <w:tcW w:w="6295" w:type="dxa"/>
          </w:tcPr>
          <w:p w:rsidR="003B3F73" w:rsidRDefault="003B3F73"/>
        </w:tc>
      </w:tr>
      <w:tr w:rsidR="003B3F73" w:rsidTr="00E5275F">
        <w:tc>
          <w:tcPr>
            <w:tcW w:w="1975" w:type="dxa"/>
          </w:tcPr>
          <w:p w:rsidR="003B3F73" w:rsidRDefault="003B3F73">
            <w:r>
              <w:t>8.0 pH</w:t>
            </w:r>
          </w:p>
        </w:tc>
        <w:tc>
          <w:tcPr>
            <w:tcW w:w="1080" w:type="dxa"/>
          </w:tcPr>
          <w:p w:rsidR="003B3F73" w:rsidRDefault="003B3F73"/>
          <w:p w:rsidR="003B3F73" w:rsidRDefault="003B3F73"/>
        </w:tc>
        <w:tc>
          <w:tcPr>
            <w:tcW w:w="6295" w:type="dxa"/>
          </w:tcPr>
          <w:p w:rsidR="003B3F73" w:rsidRDefault="003B3F73"/>
        </w:tc>
      </w:tr>
      <w:tr w:rsidR="003B3F73" w:rsidTr="00E5275F">
        <w:tc>
          <w:tcPr>
            <w:tcW w:w="1975" w:type="dxa"/>
          </w:tcPr>
          <w:p w:rsidR="003B3F73" w:rsidRDefault="003B3F73">
            <w:r>
              <w:t>7.9 pH</w:t>
            </w:r>
          </w:p>
        </w:tc>
        <w:tc>
          <w:tcPr>
            <w:tcW w:w="1080" w:type="dxa"/>
          </w:tcPr>
          <w:p w:rsidR="003B3F73" w:rsidRDefault="003B3F73"/>
          <w:p w:rsidR="003B3F73" w:rsidRDefault="003B3F73"/>
        </w:tc>
        <w:tc>
          <w:tcPr>
            <w:tcW w:w="6295" w:type="dxa"/>
          </w:tcPr>
          <w:p w:rsidR="003B3F73" w:rsidRDefault="003B3F73"/>
        </w:tc>
      </w:tr>
    </w:tbl>
    <w:p w:rsidR="003B3F73" w:rsidRDefault="003B3F73"/>
    <w:p w:rsidR="003B3F73" w:rsidRDefault="003B3F73">
      <w:proofErr w:type="gramStart"/>
      <w:r>
        <w:t>three</w:t>
      </w:r>
      <w:proofErr w:type="gramEnd"/>
      <w:r>
        <w:t xml:space="preserve"> people are playing</w:t>
      </w:r>
    </w:p>
    <w:p w:rsidR="003B3F73" w:rsidRDefault="003B3F73" w:rsidP="003B3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80"/>
        <w:gridCol w:w="3462"/>
        <w:gridCol w:w="2833"/>
      </w:tblGrid>
      <w:tr w:rsidR="003B3F73" w:rsidTr="00E5275F">
        <w:tc>
          <w:tcPr>
            <w:tcW w:w="1975" w:type="dxa"/>
          </w:tcPr>
          <w:p w:rsidR="003B3F73" w:rsidRDefault="003B3F73" w:rsidP="00BE0783"/>
        </w:tc>
        <w:tc>
          <w:tcPr>
            <w:tcW w:w="1080" w:type="dxa"/>
          </w:tcPr>
          <w:p w:rsidR="003B3F73" w:rsidRDefault="003B3F73" w:rsidP="00BE0783">
            <w:r>
              <w:t>Ocean</w:t>
            </w:r>
          </w:p>
        </w:tc>
        <w:tc>
          <w:tcPr>
            <w:tcW w:w="3462" w:type="dxa"/>
          </w:tcPr>
          <w:p w:rsidR="003B3F73" w:rsidRDefault="003B3F73" w:rsidP="003B3F73">
            <w:r>
              <w:t>M</w:t>
            </w:r>
            <w:r>
              <w:t>arine organism__________</w:t>
            </w:r>
          </w:p>
        </w:tc>
        <w:tc>
          <w:tcPr>
            <w:tcW w:w="2833" w:type="dxa"/>
          </w:tcPr>
          <w:p w:rsidR="003B3F73" w:rsidRDefault="003B3F73" w:rsidP="003B3F73">
            <w:r>
              <w:t>Marine organism</w:t>
            </w:r>
          </w:p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8.2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3462" w:type="dxa"/>
          </w:tcPr>
          <w:p w:rsidR="003B3F73" w:rsidRDefault="003B3F73" w:rsidP="00BE0783"/>
        </w:tc>
        <w:tc>
          <w:tcPr>
            <w:tcW w:w="2833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8.1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3462" w:type="dxa"/>
          </w:tcPr>
          <w:p w:rsidR="003B3F73" w:rsidRDefault="003B3F73" w:rsidP="00BE0783"/>
        </w:tc>
        <w:tc>
          <w:tcPr>
            <w:tcW w:w="2833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8.0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3462" w:type="dxa"/>
          </w:tcPr>
          <w:p w:rsidR="003B3F73" w:rsidRDefault="003B3F73" w:rsidP="00BE0783"/>
        </w:tc>
        <w:tc>
          <w:tcPr>
            <w:tcW w:w="2833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7.9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3462" w:type="dxa"/>
          </w:tcPr>
          <w:p w:rsidR="003B3F73" w:rsidRDefault="003B3F73" w:rsidP="00BE0783"/>
        </w:tc>
        <w:tc>
          <w:tcPr>
            <w:tcW w:w="2833" w:type="dxa"/>
          </w:tcPr>
          <w:p w:rsidR="003B3F73" w:rsidRDefault="003B3F73" w:rsidP="00BE0783"/>
        </w:tc>
      </w:tr>
    </w:tbl>
    <w:p w:rsidR="003B3F73" w:rsidRDefault="003B3F73"/>
    <w:p w:rsidR="003B3F73" w:rsidRDefault="003B3F73">
      <w:r>
        <w:t>If four people are playing</w:t>
      </w:r>
    </w:p>
    <w:p w:rsidR="003B3F73" w:rsidRDefault="003B3F73" w:rsidP="003B3F73">
      <w:r>
        <w:t>For instance if just t</w:t>
      </w:r>
      <w:r>
        <w:t>hree</w:t>
      </w:r>
      <w:r>
        <w:t xml:space="preserve"> people are 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80"/>
        <w:gridCol w:w="2518"/>
        <w:gridCol w:w="1888"/>
        <w:gridCol w:w="1889"/>
      </w:tblGrid>
      <w:tr w:rsidR="00E5275F" w:rsidTr="00E5275F">
        <w:tc>
          <w:tcPr>
            <w:tcW w:w="1975" w:type="dxa"/>
          </w:tcPr>
          <w:p w:rsidR="00E5275F" w:rsidRDefault="00E5275F" w:rsidP="00BE0783"/>
        </w:tc>
        <w:tc>
          <w:tcPr>
            <w:tcW w:w="1080" w:type="dxa"/>
          </w:tcPr>
          <w:p w:rsidR="00E5275F" w:rsidRDefault="00E5275F" w:rsidP="00BE0783"/>
        </w:tc>
        <w:tc>
          <w:tcPr>
            <w:tcW w:w="2518" w:type="dxa"/>
          </w:tcPr>
          <w:p w:rsidR="00E5275F" w:rsidRDefault="00E5275F" w:rsidP="003B3F73"/>
        </w:tc>
        <w:tc>
          <w:tcPr>
            <w:tcW w:w="1888" w:type="dxa"/>
          </w:tcPr>
          <w:p w:rsidR="00E5275F" w:rsidRDefault="00E5275F" w:rsidP="00BE0783"/>
        </w:tc>
        <w:tc>
          <w:tcPr>
            <w:tcW w:w="1889" w:type="dxa"/>
          </w:tcPr>
          <w:p w:rsidR="00E5275F" w:rsidRDefault="00E5275F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/>
        </w:tc>
        <w:tc>
          <w:tcPr>
            <w:tcW w:w="1080" w:type="dxa"/>
          </w:tcPr>
          <w:p w:rsidR="003B3F73" w:rsidRDefault="003B3F73" w:rsidP="00BE0783">
            <w:r>
              <w:t>Ocean</w:t>
            </w:r>
          </w:p>
        </w:tc>
        <w:tc>
          <w:tcPr>
            <w:tcW w:w="2518" w:type="dxa"/>
          </w:tcPr>
          <w:p w:rsidR="003B3F73" w:rsidRDefault="003B3F73" w:rsidP="003B3F73">
            <w:r>
              <w:t xml:space="preserve">Marine </w:t>
            </w:r>
            <w:r>
              <w:t>organism</w:t>
            </w:r>
          </w:p>
        </w:tc>
        <w:tc>
          <w:tcPr>
            <w:tcW w:w="1888" w:type="dxa"/>
          </w:tcPr>
          <w:p w:rsidR="003B3F73" w:rsidRDefault="003B3F73" w:rsidP="00BE0783">
            <w:r>
              <w:t>Marine organism</w:t>
            </w:r>
          </w:p>
        </w:tc>
        <w:tc>
          <w:tcPr>
            <w:tcW w:w="1889" w:type="dxa"/>
          </w:tcPr>
          <w:p w:rsidR="003B3F73" w:rsidRDefault="003B3F73" w:rsidP="00BE0783">
            <w:r>
              <w:t>Marine organism</w:t>
            </w:r>
          </w:p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8.2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518" w:type="dxa"/>
          </w:tcPr>
          <w:p w:rsidR="003B3F73" w:rsidRDefault="003B3F73" w:rsidP="00BE0783"/>
        </w:tc>
        <w:tc>
          <w:tcPr>
            <w:tcW w:w="1888" w:type="dxa"/>
          </w:tcPr>
          <w:p w:rsidR="003B3F73" w:rsidRDefault="003B3F73" w:rsidP="00BE0783"/>
        </w:tc>
        <w:tc>
          <w:tcPr>
            <w:tcW w:w="1889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8.1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518" w:type="dxa"/>
          </w:tcPr>
          <w:p w:rsidR="003B3F73" w:rsidRDefault="003B3F73" w:rsidP="00BE0783"/>
        </w:tc>
        <w:tc>
          <w:tcPr>
            <w:tcW w:w="1888" w:type="dxa"/>
          </w:tcPr>
          <w:p w:rsidR="003B3F73" w:rsidRDefault="003B3F73" w:rsidP="00BE0783"/>
        </w:tc>
        <w:tc>
          <w:tcPr>
            <w:tcW w:w="1889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8.0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518" w:type="dxa"/>
          </w:tcPr>
          <w:p w:rsidR="003B3F73" w:rsidRDefault="003B3F73" w:rsidP="00BE0783"/>
        </w:tc>
        <w:tc>
          <w:tcPr>
            <w:tcW w:w="1888" w:type="dxa"/>
          </w:tcPr>
          <w:p w:rsidR="003B3F73" w:rsidRDefault="003B3F73" w:rsidP="00BE0783"/>
        </w:tc>
        <w:tc>
          <w:tcPr>
            <w:tcW w:w="1889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7.9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518" w:type="dxa"/>
          </w:tcPr>
          <w:p w:rsidR="003B3F73" w:rsidRDefault="003B3F73" w:rsidP="00BE0783"/>
        </w:tc>
        <w:tc>
          <w:tcPr>
            <w:tcW w:w="1888" w:type="dxa"/>
          </w:tcPr>
          <w:p w:rsidR="003B3F73" w:rsidRDefault="003B3F73" w:rsidP="00BE0783"/>
        </w:tc>
        <w:tc>
          <w:tcPr>
            <w:tcW w:w="1889" w:type="dxa"/>
          </w:tcPr>
          <w:p w:rsidR="003B3F73" w:rsidRDefault="003B3F73" w:rsidP="00BE0783"/>
        </w:tc>
      </w:tr>
    </w:tbl>
    <w:p w:rsidR="003B3F73" w:rsidRDefault="003B3F73"/>
    <w:p w:rsidR="003B3F73" w:rsidRDefault="003B3F73">
      <w:r>
        <w:t xml:space="preserve">For instance if </w:t>
      </w:r>
    </w:p>
    <w:p w:rsidR="003B3F73" w:rsidRDefault="003B3F73" w:rsidP="003B3F73">
      <w:r>
        <w:t>For instance if just two people are playing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80"/>
        <w:gridCol w:w="2046"/>
        <w:gridCol w:w="1416"/>
        <w:gridCol w:w="1416"/>
        <w:gridCol w:w="1417"/>
      </w:tblGrid>
      <w:tr w:rsidR="003B3F73" w:rsidTr="00E5275F">
        <w:tc>
          <w:tcPr>
            <w:tcW w:w="1975" w:type="dxa"/>
          </w:tcPr>
          <w:p w:rsidR="003B3F73" w:rsidRDefault="003B3F73" w:rsidP="00BE0783"/>
        </w:tc>
        <w:tc>
          <w:tcPr>
            <w:tcW w:w="1080" w:type="dxa"/>
          </w:tcPr>
          <w:p w:rsidR="003B3F73" w:rsidRDefault="003B3F73" w:rsidP="00BE0783">
            <w:r>
              <w:t>Ocean</w:t>
            </w:r>
          </w:p>
        </w:tc>
        <w:tc>
          <w:tcPr>
            <w:tcW w:w="2046" w:type="dxa"/>
          </w:tcPr>
          <w:p w:rsidR="003B3F73" w:rsidRDefault="003B3F73" w:rsidP="003B3F73">
            <w:r>
              <w:t>Marine organism</w:t>
            </w:r>
          </w:p>
          <w:p w:rsidR="003B3F73" w:rsidRDefault="003B3F73" w:rsidP="003B3F73">
            <w:pPr>
              <w:pBdr>
                <w:bottom w:val="single" w:sz="12" w:space="1" w:color="auto"/>
              </w:pBdr>
            </w:pPr>
          </w:p>
          <w:p w:rsidR="00E5275F" w:rsidRDefault="00E5275F" w:rsidP="003B3F73"/>
        </w:tc>
        <w:tc>
          <w:tcPr>
            <w:tcW w:w="1416" w:type="dxa"/>
          </w:tcPr>
          <w:p w:rsidR="003B3F73" w:rsidRDefault="003B3F73" w:rsidP="00BE0783">
            <w:r>
              <w:t>Marine organism</w:t>
            </w:r>
          </w:p>
          <w:p w:rsidR="00E5275F" w:rsidRDefault="00E5275F" w:rsidP="00BE0783">
            <w:pPr>
              <w:pBdr>
                <w:bottom w:val="single" w:sz="12" w:space="1" w:color="auto"/>
              </w:pBdr>
            </w:pPr>
          </w:p>
          <w:p w:rsidR="00E5275F" w:rsidRDefault="00E5275F" w:rsidP="00BE0783"/>
        </w:tc>
        <w:tc>
          <w:tcPr>
            <w:tcW w:w="1416" w:type="dxa"/>
          </w:tcPr>
          <w:p w:rsidR="00E5275F" w:rsidRDefault="003B3F73" w:rsidP="00BE0783">
            <w:pPr>
              <w:pBdr>
                <w:bottom w:val="single" w:sz="12" w:space="1" w:color="auto"/>
              </w:pBdr>
            </w:pPr>
            <w:r>
              <w:t>Marine organism</w:t>
            </w:r>
          </w:p>
          <w:p w:rsidR="00E5275F" w:rsidRDefault="00E5275F" w:rsidP="00BE0783">
            <w:pPr>
              <w:pBdr>
                <w:bottom w:val="single" w:sz="12" w:space="1" w:color="auto"/>
              </w:pBdr>
            </w:pPr>
          </w:p>
          <w:p w:rsidR="00E5275F" w:rsidRDefault="00E5275F" w:rsidP="00BE0783"/>
        </w:tc>
        <w:tc>
          <w:tcPr>
            <w:tcW w:w="1417" w:type="dxa"/>
          </w:tcPr>
          <w:p w:rsidR="003B3F73" w:rsidRDefault="003B3F73" w:rsidP="00BE0783">
            <w:r>
              <w:t>Marine organism</w:t>
            </w:r>
          </w:p>
          <w:p w:rsidR="00E5275F" w:rsidRDefault="00E5275F" w:rsidP="00BE0783">
            <w:r>
              <w:t>__________</w:t>
            </w:r>
          </w:p>
          <w:p w:rsidR="00E5275F" w:rsidRDefault="00E5275F" w:rsidP="00BE0783"/>
          <w:p w:rsidR="003B3F73" w:rsidRDefault="003B3F73" w:rsidP="00BE0783"/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8.2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04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7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8.1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04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7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8.0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04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7" w:type="dxa"/>
          </w:tcPr>
          <w:p w:rsidR="003B3F73" w:rsidRDefault="003B3F73" w:rsidP="00BE0783"/>
        </w:tc>
      </w:tr>
      <w:tr w:rsidR="003B3F73" w:rsidTr="00E5275F">
        <w:tc>
          <w:tcPr>
            <w:tcW w:w="1975" w:type="dxa"/>
          </w:tcPr>
          <w:p w:rsidR="003B3F73" w:rsidRDefault="003B3F73" w:rsidP="00BE0783">
            <w:r>
              <w:t>7.9 pH</w:t>
            </w:r>
          </w:p>
        </w:tc>
        <w:tc>
          <w:tcPr>
            <w:tcW w:w="1080" w:type="dxa"/>
          </w:tcPr>
          <w:p w:rsidR="003B3F73" w:rsidRDefault="003B3F73" w:rsidP="00BE0783"/>
          <w:p w:rsidR="003B3F73" w:rsidRDefault="003B3F73" w:rsidP="00BE0783"/>
        </w:tc>
        <w:tc>
          <w:tcPr>
            <w:tcW w:w="204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6" w:type="dxa"/>
          </w:tcPr>
          <w:p w:rsidR="003B3F73" w:rsidRDefault="003B3F73" w:rsidP="00BE0783"/>
        </w:tc>
        <w:tc>
          <w:tcPr>
            <w:tcW w:w="1417" w:type="dxa"/>
          </w:tcPr>
          <w:p w:rsidR="003B3F73" w:rsidRDefault="003B3F73" w:rsidP="00BE0783"/>
        </w:tc>
      </w:tr>
    </w:tbl>
    <w:p w:rsidR="003B3F73" w:rsidRDefault="003B3F73"/>
    <w:p w:rsidR="003D3DEB" w:rsidRDefault="003D3DEB">
      <w:r>
        <w:t>Analysis Questions:</w:t>
      </w:r>
    </w:p>
    <w:p w:rsidR="003D3DEB" w:rsidRDefault="003D3DEB">
      <w:r>
        <w:t xml:space="preserve">What trend do you see after Round 1 (did each organism successfully perform all </w:t>
      </w:r>
      <w:proofErr w:type="spellStart"/>
      <w:proofErr w:type="gramStart"/>
      <w:r>
        <w:t>it’s</w:t>
      </w:r>
      <w:proofErr w:type="spellEnd"/>
      <w:proofErr w:type="gramEnd"/>
      <w:r>
        <w:t xml:space="preserve"> metabolic functions, etc)?</w:t>
      </w:r>
      <w:bookmarkStart w:id="0" w:name="_GoBack"/>
      <w:bookmarkEnd w:id="0"/>
    </w:p>
    <w:sectPr w:rsidR="003D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73"/>
    <w:rsid w:val="001712AE"/>
    <w:rsid w:val="003B3F73"/>
    <w:rsid w:val="003D3DEB"/>
    <w:rsid w:val="00704735"/>
    <w:rsid w:val="00873BAC"/>
    <w:rsid w:val="00E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BA0A9-F9CA-46DA-B0CB-F069806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Lodes</dc:creator>
  <cp:keywords/>
  <dc:description/>
  <cp:lastModifiedBy>Katie Lodes</cp:lastModifiedBy>
  <cp:revision>2</cp:revision>
  <dcterms:created xsi:type="dcterms:W3CDTF">2018-06-29T13:39:00Z</dcterms:created>
  <dcterms:modified xsi:type="dcterms:W3CDTF">2018-06-29T13:39:00Z</dcterms:modified>
</cp:coreProperties>
</file>